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606667" w:rsidTr="00D1440B">
        <w:tc>
          <w:tcPr>
            <w:tcW w:w="14444" w:type="dxa"/>
            <w:gridSpan w:val="9"/>
          </w:tcPr>
          <w:p w:rsidR="00606667" w:rsidRDefault="00606667" w:rsidP="00D1440B">
            <w:pPr>
              <w:jc w:val="center"/>
            </w:pPr>
            <w:r>
              <w:t>SINTESI DEI RISULTATI DELLE VERIFICHE – SECONDO QUADRIMESTRE A.S. 2015-16</w:t>
            </w:r>
          </w:p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 xml:space="preserve">CLASSE 2° SEZ.  G         N° TOTALE ALUNNI: 22 (un alunno proveniente da altra scuola dal 1 aprile) = 21  </w:t>
            </w:r>
          </w:p>
          <w:p w:rsidR="00606667" w:rsidRDefault="00606667" w:rsidP="00D1440B"/>
        </w:tc>
      </w:tr>
      <w:tr w:rsidR="00606667" w:rsidTr="00D1440B">
        <w:tc>
          <w:tcPr>
            <w:tcW w:w="14444" w:type="dxa"/>
            <w:gridSpan w:val="9"/>
          </w:tcPr>
          <w:p w:rsidR="00606667" w:rsidRDefault="00606667" w:rsidP="00D1440B">
            <w:pPr>
              <w:jc w:val="center"/>
            </w:pPr>
            <w:r>
              <w:t>ARTE E IMMAGINE    PROF. MICHELE NOTARANGELO</w:t>
            </w:r>
          </w:p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>IL RINASCIMENTO</w:t>
            </w:r>
          </w:p>
        </w:tc>
      </w:tr>
      <w:tr w:rsidR="00606667" w:rsidRPr="007C18C5" w:rsidTr="00D1440B">
        <w:tc>
          <w:tcPr>
            <w:tcW w:w="3525" w:type="dxa"/>
          </w:tcPr>
          <w:p w:rsidR="00606667" w:rsidRDefault="00606667" w:rsidP="00D1440B">
            <w:r>
              <w:t>COMPETENZE CHIAVE</w:t>
            </w:r>
          </w:p>
          <w:p w:rsidR="00606667" w:rsidRDefault="00606667" w:rsidP="00D1440B"/>
          <w:p w:rsidR="00606667" w:rsidRDefault="00606667" w:rsidP="00D1440B"/>
          <w:p w:rsidR="00606667" w:rsidRDefault="00606667" w:rsidP="00D1440B"/>
        </w:tc>
        <w:tc>
          <w:tcPr>
            <w:tcW w:w="10919" w:type="dxa"/>
            <w:gridSpan w:val="8"/>
          </w:tcPr>
          <w:p w:rsidR="00606667" w:rsidRPr="007C18C5" w:rsidRDefault="00606667" w:rsidP="00D1440B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606667" w:rsidRPr="007C18C5" w:rsidRDefault="00606667" w:rsidP="00D1440B">
            <w:pPr>
              <w:autoSpaceDE w:val="0"/>
              <w:autoSpaceDN w:val="0"/>
              <w:adjustRightInd w:val="0"/>
            </w:pPr>
          </w:p>
        </w:tc>
      </w:tr>
      <w:tr w:rsidR="00606667" w:rsidTr="00D1440B">
        <w:tc>
          <w:tcPr>
            <w:tcW w:w="3525" w:type="dxa"/>
          </w:tcPr>
          <w:p w:rsidR="00606667" w:rsidRDefault="00606667" w:rsidP="00D1440B">
            <w:r>
              <w:t>COMPETENZE DISCIPLINARI</w:t>
            </w:r>
          </w:p>
          <w:p w:rsidR="00606667" w:rsidRDefault="00606667" w:rsidP="00D1440B"/>
          <w:p w:rsidR="00606667" w:rsidRDefault="00606667" w:rsidP="00D1440B"/>
          <w:p w:rsidR="00606667" w:rsidRDefault="00606667" w:rsidP="00D1440B"/>
        </w:tc>
        <w:tc>
          <w:tcPr>
            <w:tcW w:w="10919" w:type="dxa"/>
            <w:gridSpan w:val="8"/>
          </w:tcPr>
          <w:p w:rsidR="00606667" w:rsidRDefault="00606667" w:rsidP="00D144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606667" w:rsidTr="00D1440B">
        <w:tc>
          <w:tcPr>
            <w:tcW w:w="3525" w:type="dxa"/>
          </w:tcPr>
          <w:p w:rsidR="00606667" w:rsidRDefault="00606667" w:rsidP="00D1440B">
            <w:r>
              <w:t>ABILITA’</w:t>
            </w:r>
          </w:p>
          <w:p w:rsidR="00606667" w:rsidRDefault="00606667" w:rsidP="00D144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606667" w:rsidRPr="005276A9" w:rsidRDefault="00606667" w:rsidP="00D144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606667" w:rsidRPr="005276A9" w:rsidRDefault="00606667" w:rsidP="00D1440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606667" w:rsidRPr="005276A9" w:rsidRDefault="00606667" w:rsidP="00D1440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67" w:rsidRDefault="00606667" w:rsidP="00D1440B"/>
        </w:tc>
      </w:tr>
      <w:tr w:rsidR="00606667" w:rsidRPr="007C18C5" w:rsidTr="00D1440B">
        <w:tc>
          <w:tcPr>
            <w:tcW w:w="3525" w:type="dxa"/>
          </w:tcPr>
          <w:p w:rsidR="00606667" w:rsidRDefault="00606667" w:rsidP="00D1440B">
            <w:r>
              <w:t>CONOSCENZE</w:t>
            </w:r>
          </w:p>
          <w:p w:rsidR="00606667" w:rsidRDefault="00606667" w:rsidP="00D1440B"/>
          <w:p w:rsidR="00606667" w:rsidRDefault="00606667" w:rsidP="00D1440B"/>
          <w:p w:rsidR="00606667" w:rsidRDefault="00606667" w:rsidP="00D1440B"/>
        </w:tc>
        <w:tc>
          <w:tcPr>
            <w:tcW w:w="10919" w:type="dxa"/>
            <w:gridSpan w:val="8"/>
          </w:tcPr>
          <w:p w:rsidR="00606667" w:rsidRDefault="00606667" w:rsidP="00D1440B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606667" w:rsidRPr="007C18C5" w:rsidRDefault="00606667" w:rsidP="00D1440B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606667" w:rsidTr="00D1440B">
        <w:tc>
          <w:tcPr>
            <w:tcW w:w="7128" w:type="dxa"/>
            <w:gridSpan w:val="2"/>
            <w:vMerge w:val="restart"/>
          </w:tcPr>
          <w:p w:rsidR="00606667" w:rsidRDefault="00606667" w:rsidP="00D1440B">
            <w:r>
              <w:t>VALUTAZIONE ALUNNI</w:t>
            </w:r>
          </w:p>
        </w:tc>
        <w:tc>
          <w:tcPr>
            <w:tcW w:w="900" w:type="dxa"/>
          </w:tcPr>
          <w:p w:rsidR="00606667" w:rsidRDefault="00606667" w:rsidP="00D1440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606667" w:rsidRDefault="00606667" w:rsidP="00D1440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606667" w:rsidRDefault="00606667" w:rsidP="00D1440B">
            <w:pPr>
              <w:jc w:val="center"/>
            </w:pPr>
            <w:r>
              <w:t>4</w:t>
            </w:r>
          </w:p>
        </w:tc>
      </w:tr>
      <w:tr w:rsidR="00606667" w:rsidTr="00D1440B">
        <w:tc>
          <w:tcPr>
            <w:tcW w:w="7128" w:type="dxa"/>
            <w:gridSpan w:val="2"/>
            <w:vMerge/>
          </w:tcPr>
          <w:p w:rsidR="00606667" w:rsidRDefault="00606667" w:rsidP="00D1440B"/>
        </w:tc>
        <w:tc>
          <w:tcPr>
            <w:tcW w:w="90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836" w:type="dxa"/>
          </w:tcPr>
          <w:p w:rsidR="00606667" w:rsidRDefault="00606667" w:rsidP="00D1440B">
            <w:pPr>
              <w:jc w:val="center"/>
            </w:pPr>
          </w:p>
        </w:tc>
      </w:tr>
      <w:tr w:rsidR="00606667" w:rsidTr="00D1440B">
        <w:tc>
          <w:tcPr>
            <w:tcW w:w="7128" w:type="dxa"/>
            <w:gridSpan w:val="2"/>
          </w:tcPr>
          <w:p w:rsidR="00606667" w:rsidRDefault="00606667" w:rsidP="00D1440B"/>
        </w:tc>
        <w:tc>
          <w:tcPr>
            <w:tcW w:w="90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26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836" w:type="dxa"/>
          </w:tcPr>
          <w:p w:rsidR="00606667" w:rsidRDefault="00606667" w:rsidP="00D1440B">
            <w:pPr>
              <w:jc w:val="center"/>
            </w:pPr>
          </w:p>
        </w:tc>
      </w:tr>
      <w:tr w:rsidR="00606667" w:rsidTr="00D1440B">
        <w:tc>
          <w:tcPr>
            <w:tcW w:w="7128" w:type="dxa"/>
            <w:gridSpan w:val="2"/>
          </w:tcPr>
          <w:p w:rsidR="00606667" w:rsidRDefault="00606667" w:rsidP="00D1440B">
            <w:r>
              <w:t>PROVE DIFFERENZIATE N°</w:t>
            </w:r>
          </w:p>
        </w:tc>
        <w:tc>
          <w:tcPr>
            <w:tcW w:w="900" w:type="dxa"/>
          </w:tcPr>
          <w:p w:rsidR="00606667" w:rsidRDefault="00606667" w:rsidP="00D1440B">
            <w:pPr>
              <w:jc w:val="center"/>
            </w:pPr>
          </w:p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26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1080" w:type="dxa"/>
          </w:tcPr>
          <w:p w:rsidR="00606667" w:rsidRDefault="00606667" w:rsidP="00D1440B">
            <w:pPr>
              <w:jc w:val="center"/>
            </w:pPr>
          </w:p>
        </w:tc>
        <w:tc>
          <w:tcPr>
            <w:tcW w:w="836" w:type="dxa"/>
          </w:tcPr>
          <w:p w:rsidR="00606667" w:rsidRDefault="00606667" w:rsidP="00D1440B">
            <w:pPr>
              <w:jc w:val="center"/>
            </w:pPr>
          </w:p>
        </w:tc>
      </w:tr>
    </w:tbl>
    <w:p w:rsidR="00606667" w:rsidRDefault="00606667" w:rsidP="00606667"/>
    <w:p w:rsidR="00606667" w:rsidRDefault="00606667" w:rsidP="00606667"/>
    <w:p w:rsidR="00606667" w:rsidRDefault="00606667" w:rsidP="00606667"/>
    <w:p w:rsidR="00606667" w:rsidRDefault="00606667" w:rsidP="00606667"/>
    <w:p w:rsidR="001F282F" w:rsidRDefault="001F282F">
      <w:bookmarkStart w:id="0" w:name="_GoBack"/>
      <w:bookmarkEnd w:id="0"/>
    </w:p>
    <w:sectPr w:rsidR="001F2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7"/>
    <w:rsid w:val="001F282F"/>
    <w:rsid w:val="006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A6BE-AEFD-4954-859C-626BD0B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606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6066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2016-06-19T21:07:00Z</dcterms:created>
  <dcterms:modified xsi:type="dcterms:W3CDTF">2016-06-19T21:08:00Z</dcterms:modified>
</cp:coreProperties>
</file>